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B7" w:rsidRPr="00645F87" w:rsidRDefault="00A5122E" w:rsidP="00A5122E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  <w:r>
        <w:rPr>
          <w:rFonts w:ascii="Times New Roman" w:hAnsi="Times New Roman" w:cs="Times New Roman"/>
          <w:sz w:val="40"/>
          <w:szCs w:val="40"/>
          <w:lang w:val="lt-LT"/>
        </w:rPr>
        <w:t xml:space="preserve">DALYVIO </w:t>
      </w:r>
      <w:r w:rsidR="00645F87" w:rsidRPr="00645F87">
        <w:rPr>
          <w:rFonts w:ascii="Times New Roman" w:hAnsi="Times New Roman" w:cs="Times New Roman"/>
          <w:sz w:val="40"/>
          <w:szCs w:val="40"/>
          <w:lang w:val="lt-LT"/>
        </w:rPr>
        <w:t>PARAIŠKA</w:t>
      </w:r>
    </w:p>
    <w:p w:rsidR="00ED2DB7" w:rsidRPr="00A5122E" w:rsidRDefault="00A5122E" w:rsidP="00A5122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5122E">
        <w:rPr>
          <w:rFonts w:ascii="Times New Roman" w:hAnsi="Times New Roman" w:cs="Times New Roman"/>
          <w:sz w:val="24"/>
          <w:szCs w:val="24"/>
          <w:lang w:val="lt-LT"/>
        </w:rPr>
        <w:t xml:space="preserve">RESPUBLIKINIS MOKSLEIVIŲ CHORŲ FESTIVALIS „DAINŲ MOZAIKA </w:t>
      </w:r>
      <w:r w:rsidR="0042405A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Pr="00A5122E"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ED2DB7" w:rsidRPr="00AF3BA6" w:rsidRDefault="00ED2DB7">
      <w:pPr>
        <w:rPr>
          <w:lang w:val="lt-L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3F4D50" w:rsidRPr="0042405A" w:rsidTr="003F4D50">
        <w:tc>
          <w:tcPr>
            <w:tcW w:w="9360" w:type="dxa"/>
            <w:vAlign w:val="bottom"/>
          </w:tcPr>
          <w:p w:rsidR="00ED2DB7" w:rsidRPr="00AF3BA6" w:rsidRDefault="00ED2DB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3B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INFORMACIJA APIE CHORĄ</w:t>
            </w:r>
          </w:p>
          <w:tbl>
            <w:tblPr>
              <w:tblW w:w="495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77"/>
              <w:gridCol w:w="3219"/>
              <w:gridCol w:w="2700"/>
              <w:gridCol w:w="2700"/>
            </w:tblGrid>
            <w:tr w:rsidR="00833F4E" w:rsidRPr="00AF3BA6" w:rsidTr="00040855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833F4E" w:rsidRPr="00AF3BA6" w:rsidRDefault="00833F4E" w:rsidP="008D3D21">
                  <w:pPr>
                    <w:rPr>
                      <w:lang w:val="lt-LT"/>
                    </w:rPr>
                  </w:pPr>
                  <w:r w:rsidRPr="00AF3BA6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Choras</w:t>
                  </w:r>
                  <w:r w:rsidRPr="00AF3BA6">
                    <w:rPr>
                      <w:lang w:val="lt-LT"/>
                    </w:rPr>
                    <w:t>:</w:t>
                  </w:r>
                </w:p>
              </w:tc>
              <w:tc>
                <w:tcPr>
                  <w:tcW w:w="747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33F4E" w:rsidRPr="00AF3BA6" w:rsidRDefault="00833F4E" w:rsidP="008D3D21">
                  <w:pPr>
                    <w:rPr>
                      <w:lang w:val="lt-LT"/>
                    </w:rPr>
                  </w:pPr>
                </w:p>
              </w:tc>
            </w:tr>
            <w:tr w:rsidR="003F4D50" w:rsidRPr="00AF3BA6" w:rsidTr="00AF3BA6">
              <w:trPr>
                <w:trHeight w:val="288"/>
              </w:trPr>
              <w:tc>
                <w:tcPr>
                  <w:tcW w:w="1800" w:type="dxa"/>
                </w:tcPr>
                <w:p w:rsidR="003F4D50" w:rsidRPr="00AF3BA6" w:rsidRDefault="003F4D50" w:rsidP="008D3D2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</w:tcBorders>
                </w:tcPr>
                <w:p w:rsidR="003F4D50" w:rsidRPr="00AF3BA6" w:rsidRDefault="003F4D50" w:rsidP="008D3D21">
                  <w:pPr>
                    <w:pStyle w:val="ApplicantInformation"/>
                    <w:rPr>
                      <w:lang w:val="lt-LT"/>
                    </w:rPr>
                  </w:pPr>
                  <w:r w:rsidRPr="00AF3BA6">
                    <w:rPr>
                      <w:lang w:val="lt-LT"/>
                    </w:rPr>
                    <w:t>Organizacija/mokykla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F4D50" w:rsidRPr="00AF3BA6" w:rsidRDefault="003F4D50" w:rsidP="008D3D21">
                  <w:pPr>
                    <w:pStyle w:val="ApplicantInformation"/>
                    <w:rPr>
                      <w:lang w:val="lt-LT"/>
                    </w:rPr>
                  </w:pPr>
                  <w:r w:rsidRPr="00AF3BA6">
                    <w:rPr>
                      <w:lang w:val="lt-LT"/>
                    </w:rPr>
                    <w:t>Pavadinimas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F4D50" w:rsidRPr="00AF3BA6" w:rsidRDefault="003F4D50" w:rsidP="008D3D21">
                  <w:pPr>
                    <w:pStyle w:val="ApplicantInformation"/>
                    <w:rPr>
                      <w:lang w:val="lt-LT"/>
                    </w:rPr>
                  </w:pPr>
                </w:p>
              </w:tc>
            </w:tr>
            <w:tr w:rsidR="00833F4E" w:rsidRPr="00AF3BA6" w:rsidTr="00094611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833F4E" w:rsidRPr="00AF3BA6" w:rsidRDefault="00833F4E" w:rsidP="008D3D21">
                  <w:pPr>
                    <w:rPr>
                      <w:lang w:val="lt-LT"/>
                    </w:rPr>
                  </w:pPr>
                  <w:r w:rsidRPr="00AF3BA6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Kontaktai</w:t>
                  </w:r>
                  <w:r w:rsidRPr="00AF3BA6">
                    <w:rPr>
                      <w:lang w:val="lt-LT"/>
                    </w:rPr>
                    <w:t>:</w:t>
                  </w:r>
                </w:p>
              </w:tc>
              <w:tc>
                <w:tcPr>
                  <w:tcW w:w="747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33F4E" w:rsidRPr="00AF3BA6" w:rsidRDefault="00833F4E" w:rsidP="008D3D21">
                  <w:pPr>
                    <w:rPr>
                      <w:lang w:val="lt-LT"/>
                    </w:rPr>
                  </w:pPr>
                </w:p>
              </w:tc>
            </w:tr>
            <w:tr w:rsidR="003F4D50" w:rsidRPr="00AF3BA6" w:rsidTr="00AF3BA6">
              <w:trPr>
                <w:trHeight w:val="288"/>
              </w:trPr>
              <w:tc>
                <w:tcPr>
                  <w:tcW w:w="1800" w:type="dxa"/>
                </w:tcPr>
                <w:p w:rsidR="003F4D50" w:rsidRPr="00AF3BA6" w:rsidRDefault="003F4D50" w:rsidP="008D3D2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</w:tcBorders>
                </w:tcPr>
                <w:p w:rsidR="003F4D50" w:rsidRPr="00AF3BA6" w:rsidRDefault="003F4D50" w:rsidP="008D3D21">
                  <w:pPr>
                    <w:pStyle w:val="ApplicantInformation"/>
                    <w:rPr>
                      <w:lang w:val="lt-LT"/>
                    </w:rPr>
                  </w:pPr>
                  <w:r w:rsidRPr="00AF3BA6">
                    <w:rPr>
                      <w:lang w:val="lt-LT"/>
                    </w:rPr>
                    <w:t>El. paštas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F4D50" w:rsidRPr="00AF3BA6" w:rsidRDefault="003F4D50" w:rsidP="008D3D21">
                  <w:pPr>
                    <w:pStyle w:val="ApplicantInformation"/>
                    <w:rPr>
                      <w:lang w:val="lt-LT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F4D50" w:rsidRPr="00AF3BA6" w:rsidRDefault="003F4D50" w:rsidP="008D3D21">
                  <w:pPr>
                    <w:pStyle w:val="ApplicantInformation"/>
                    <w:rPr>
                      <w:lang w:val="lt-LT"/>
                    </w:rPr>
                  </w:pPr>
                  <w:r w:rsidRPr="00AF3BA6">
                    <w:rPr>
                      <w:lang w:val="lt-LT"/>
                    </w:rPr>
                    <w:t>Tel. numeris</w:t>
                  </w:r>
                </w:p>
              </w:tc>
            </w:tr>
            <w:tr w:rsidR="00833F4E" w:rsidRPr="00AF3BA6" w:rsidTr="00E9237D">
              <w:trPr>
                <w:trHeight w:val="288"/>
              </w:trPr>
              <w:tc>
                <w:tcPr>
                  <w:tcW w:w="1800" w:type="dxa"/>
                </w:tcPr>
                <w:p w:rsidR="00833F4E" w:rsidRPr="00AF3BA6" w:rsidRDefault="00833F4E" w:rsidP="008D3D2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7470" w:type="dxa"/>
                  <w:gridSpan w:val="3"/>
                  <w:tcBorders>
                    <w:bottom w:val="single" w:sz="4" w:space="0" w:color="auto"/>
                  </w:tcBorders>
                </w:tcPr>
                <w:p w:rsidR="00833F4E" w:rsidRPr="00AF3BA6" w:rsidRDefault="00833F4E" w:rsidP="008D3D21">
                  <w:pPr>
                    <w:rPr>
                      <w:lang w:val="lt-LT"/>
                    </w:rPr>
                  </w:pPr>
                </w:p>
              </w:tc>
            </w:tr>
            <w:tr w:rsidR="003F4D50" w:rsidRPr="00AF3BA6" w:rsidTr="00AF3BA6">
              <w:trPr>
                <w:trHeight w:val="288"/>
              </w:trPr>
              <w:tc>
                <w:tcPr>
                  <w:tcW w:w="1800" w:type="dxa"/>
                </w:tcPr>
                <w:p w:rsidR="003F4D50" w:rsidRPr="00AF3BA6" w:rsidRDefault="003F4D50" w:rsidP="008D3D2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</w:tcBorders>
                </w:tcPr>
                <w:p w:rsidR="003F4D50" w:rsidRPr="00AF3BA6" w:rsidRDefault="003F4D50" w:rsidP="008D3D21">
                  <w:pPr>
                    <w:pStyle w:val="ApplicantInformation"/>
                    <w:rPr>
                      <w:lang w:val="lt-LT"/>
                    </w:rPr>
                  </w:pPr>
                  <w:r w:rsidRPr="00AF3BA6">
                    <w:rPr>
                      <w:lang w:val="lt-LT"/>
                    </w:rPr>
                    <w:t>Adresas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F4D50" w:rsidRPr="00AF3BA6" w:rsidRDefault="003F4D50" w:rsidP="008D3D21">
                  <w:pPr>
                    <w:pStyle w:val="ApplicantInformation"/>
                    <w:rPr>
                      <w:lang w:val="lt-LT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F4D50" w:rsidRPr="00AF3BA6" w:rsidRDefault="003F4D50" w:rsidP="008D3D21">
                  <w:pPr>
                    <w:pStyle w:val="ApplicantInformation"/>
                    <w:rPr>
                      <w:lang w:val="lt-LT"/>
                    </w:rPr>
                  </w:pPr>
                  <w:r w:rsidRPr="00AF3BA6">
                    <w:rPr>
                      <w:lang w:val="lt-LT"/>
                    </w:rPr>
                    <w:t>Miestas</w:t>
                  </w:r>
                </w:p>
              </w:tc>
            </w:tr>
            <w:tr w:rsidR="00833F4E" w:rsidRPr="00AF3BA6" w:rsidTr="00F90C43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833F4E" w:rsidRPr="00833F4E" w:rsidRDefault="00833F4E" w:rsidP="008D3D21">
                  <w:pPr>
                    <w:rPr>
                      <w:rFonts w:cs="Times New Roman"/>
                      <w:lang w:val="lt-LT"/>
                    </w:rPr>
                  </w:pPr>
                  <w:r w:rsidRPr="00AF3BA6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Vadovas/-ė:</w:t>
                  </w:r>
                </w:p>
              </w:tc>
              <w:tc>
                <w:tcPr>
                  <w:tcW w:w="747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33F4E" w:rsidRPr="00AF3BA6" w:rsidRDefault="00833F4E" w:rsidP="008D3D21">
                  <w:pPr>
                    <w:rPr>
                      <w:lang w:val="lt-LT"/>
                    </w:rPr>
                  </w:pPr>
                </w:p>
              </w:tc>
            </w:tr>
            <w:tr w:rsidR="003F4D50" w:rsidRPr="00AF3BA6" w:rsidTr="00AF3BA6">
              <w:trPr>
                <w:trHeight w:val="288"/>
              </w:trPr>
              <w:tc>
                <w:tcPr>
                  <w:tcW w:w="1800" w:type="dxa"/>
                </w:tcPr>
                <w:p w:rsidR="003F4D50" w:rsidRPr="00AF3BA6" w:rsidRDefault="003F4D50" w:rsidP="008D3D2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</w:tcBorders>
                </w:tcPr>
                <w:p w:rsidR="003F4D50" w:rsidRPr="00AF3BA6" w:rsidRDefault="003F4D50" w:rsidP="008D3D21">
                  <w:pPr>
                    <w:pStyle w:val="ApplicantInformation"/>
                    <w:rPr>
                      <w:lang w:val="lt-LT"/>
                    </w:rPr>
                  </w:pPr>
                  <w:r w:rsidRPr="00AF3BA6">
                    <w:rPr>
                      <w:lang w:val="lt-LT"/>
                    </w:rPr>
                    <w:t>Vardas, pavardė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F4D50" w:rsidRPr="00AF3BA6" w:rsidRDefault="003F4D50" w:rsidP="008D3D21">
                  <w:pPr>
                    <w:pStyle w:val="ApplicantInformation"/>
                    <w:rPr>
                      <w:lang w:val="lt-LT"/>
                    </w:rPr>
                  </w:pPr>
                  <w:r w:rsidRPr="00AF3BA6">
                    <w:rPr>
                      <w:lang w:val="lt-LT"/>
                    </w:rPr>
                    <w:t>El. paštas ir tel. numeris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F4D50" w:rsidRPr="00AF3BA6" w:rsidRDefault="003F4D50" w:rsidP="008D3D21">
                  <w:pPr>
                    <w:pStyle w:val="ApplicantInformation"/>
                    <w:rPr>
                      <w:lang w:val="lt-LT"/>
                    </w:rPr>
                  </w:pPr>
                </w:p>
              </w:tc>
            </w:tr>
            <w:tr w:rsidR="00833F4E" w:rsidRPr="00AF3BA6" w:rsidTr="000C0F12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833F4E" w:rsidRPr="00AF3BA6" w:rsidRDefault="00833F4E" w:rsidP="000C0F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 w:rsidRPr="00AF3BA6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Chormeisteris/-ė: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  <w:vAlign w:val="bottom"/>
                </w:tcPr>
                <w:p w:rsidR="00833F4E" w:rsidRPr="00AF3BA6" w:rsidRDefault="00833F4E" w:rsidP="000C0F1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2340" w:type="dxa"/>
                  <w:vAlign w:val="bottom"/>
                </w:tcPr>
                <w:p w:rsidR="00833F4E" w:rsidRPr="00AF3BA6" w:rsidRDefault="00833F4E" w:rsidP="000C0F12">
                  <w:pPr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 w:rsidRPr="00AF3BA6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Koncertmeisteris/-ė: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833F4E" w:rsidRPr="00AF3BA6" w:rsidRDefault="00833F4E" w:rsidP="000C0F12">
                  <w:pPr>
                    <w:rPr>
                      <w:lang w:val="lt-LT"/>
                    </w:rPr>
                  </w:pPr>
                </w:p>
              </w:tc>
            </w:tr>
            <w:tr w:rsidR="003F4D50" w:rsidRPr="00AF3BA6" w:rsidTr="00AF3BA6">
              <w:trPr>
                <w:gridAfter w:val="2"/>
                <w:wAfter w:w="4680" w:type="dxa"/>
                <w:trHeight w:val="288"/>
              </w:trPr>
              <w:tc>
                <w:tcPr>
                  <w:tcW w:w="1800" w:type="dxa"/>
                  <w:vAlign w:val="bottom"/>
                </w:tcPr>
                <w:p w:rsidR="00833F4E" w:rsidRPr="00833F4E" w:rsidRDefault="00833F4E" w:rsidP="008D3D21">
                  <w:pPr>
                    <w:rPr>
                      <w:rFonts w:cs="Times New Roman"/>
                      <w:sz w:val="16"/>
                      <w:szCs w:val="16"/>
                      <w:lang w:val="lt-LT"/>
                    </w:rPr>
                  </w:pPr>
                </w:p>
                <w:p w:rsidR="003F4D50" w:rsidRPr="00AF3BA6" w:rsidRDefault="003F4D50" w:rsidP="008D3D2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 w:rsidRPr="00AF3BA6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Choristų skaičius: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  <w:vAlign w:val="bottom"/>
                </w:tcPr>
                <w:p w:rsidR="003F4D50" w:rsidRPr="00AF3BA6" w:rsidRDefault="003F4D50" w:rsidP="008D3D21">
                  <w:pPr>
                    <w:rPr>
                      <w:lang w:val="lt-LT"/>
                    </w:rPr>
                  </w:pPr>
                </w:p>
              </w:tc>
            </w:tr>
          </w:tbl>
          <w:p w:rsidR="003F4D50" w:rsidRPr="00833F4E" w:rsidRDefault="003F4D50" w:rsidP="008D3D21">
            <w:pPr>
              <w:rPr>
                <w:sz w:val="16"/>
                <w:szCs w:val="16"/>
                <w:lang w:val="lt-LT"/>
              </w:rPr>
            </w:pPr>
          </w:p>
          <w:tbl>
            <w:tblPr>
              <w:tblW w:w="1131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3690"/>
              <w:gridCol w:w="7621"/>
            </w:tblGrid>
            <w:tr w:rsidR="003F4D50" w:rsidRPr="0042405A" w:rsidTr="00ED2DB7">
              <w:trPr>
                <w:trHeight w:val="615"/>
              </w:trPr>
              <w:tc>
                <w:tcPr>
                  <w:tcW w:w="3690" w:type="dxa"/>
                  <w:vAlign w:val="bottom"/>
                </w:tcPr>
                <w:p w:rsidR="00ED2DB7" w:rsidRPr="00AF3BA6" w:rsidRDefault="003F4D50" w:rsidP="00ED2DB7">
                  <w:pPr>
                    <w:rPr>
                      <w:lang w:val="lt-LT"/>
                    </w:rPr>
                  </w:pPr>
                  <w:r w:rsidRPr="00AF3BA6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Mokėsite:</w:t>
                  </w:r>
                  <w:r w:rsidRPr="00AF3BA6">
                    <w:rPr>
                      <w:lang w:val="lt-LT"/>
                    </w:rPr>
                    <w:br/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id w:val="1955975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F3BA6">
                        <w:rPr>
                          <w:rFonts w:ascii="MS Mincho" w:eastAsia="MS Mincho" w:hAnsi="MS Mincho" w:cs="MS Mincho"/>
                          <w:sz w:val="24"/>
                          <w:szCs w:val="24"/>
                          <w:lang w:val="lt-LT"/>
                        </w:rPr>
                        <w:t>☐</w:t>
                      </w:r>
                    </w:sdtContent>
                  </w:sdt>
                  <w:r w:rsidRPr="00AF3BA6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 xml:space="preserve"> pavedimu</w:t>
                  </w:r>
                  <w:r w:rsidR="00ED2DB7" w:rsidRPr="00AF3BA6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id w:val="-40598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2DB7" w:rsidRPr="00AF3BA6">
                        <w:rPr>
                          <w:rFonts w:ascii="MS Mincho" w:eastAsia="MS Mincho" w:hAnsi="MS Mincho" w:cs="MS Mincho"/>
                          <w:sz w:val="24"/>
                          <w:szCs w:val="24"/>
                          <w:lang w:val="lt-LT"/>
                        </w:rPr>
                        <w:t>☐</w:t>
                      </w:r>
                    </w:sdtContent>
                  </w:sdt>
                  <w:r w:rsidR="00833F4E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grynais</w:t>
                  </w:r>
                </w:p>
                <w:p w:rsidR="00833F4E" w:rsidRPr="00833F4E" w:rsidRDefault="00833F4E" w:rsidP="00ED2DB7">
                  <w:pPr>
                    <w:rPr>
                      <w:rFonts w:cs="Times New Roman"/>
                      <w:sz w:val="16"/>
                      <w:szCs w:val="16"/>
                      <w:lang w:val="lt-LT"/>
                    </w:rPr>
                  </w:pPr>
                </w:p>
                <w:p w:rsidR="003F4D50" w:rsidRPr="00AF3BA6" w:rsidRDefault="003F4D50" w:rsidP="004E7F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 w:rsidRPr="00AF3BA6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Pastabos</w:t>
                  </w:r>
                  <w:r w:rsidR="00ED2DB7" w:rsidRPr="00AF3BA6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 xml:space="preserve"> (pultai, kt. poreikiai pasirodymui, solistai)</w:t>
                  </w:r>
                  <w:r w:rsidRPr="00AF3BA6"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  <w:t>:</w:t>
                  </w:r>
                </w:p>
              </w:tc>
              <w:tc>
                <w:tcPr>
                  <w:tcW w:w="7621" w:type="dxa"/>
                  <w:tcBorders>
                    <w:bottom w:val="single" w:sz="4" w:space="0" w:color="auto"/>
                  </w:tcBorders>
                  <w:vAlign w:val="bottom"/>
                </w:tcPr>
                <w:p w:rsidR="003F4D50" w:rsidRPr="00AF3BA6" w:rsidRDefault="003F4D50" w:rsidP="008D3D21">
                  <w:pPr>
                    <w:rPr>
                      <w:lang w:val="lt-LT"/>
                    </w:rPr>
                  </w:pPr>
                </w:p>
              </w:tc>
            </w:tr>
            <w:tr w:rsidR="003F4D50" w:rsidRPr="0042405A" w:rsidTr="00ED2DB7">
              <w:trPr>
                <w:trHeight w:val="577"/>
              </w:trPr>
              <w:tc>
                <w:tcPr>
                  <w:tcW w:w="3690" w:type="dxa"/>
                </w:tcPr>
                <w:p w:rsidR="003F4D50" w:rsidRPr="00AF3BA6" w:rsidRDefault="003F4D50" w:rsidP="008D3D2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7621" w:type="dxa"/>
                  <w:tcBorders>
                    <w:top w:val="single" w:sz="4" w:space="0" w:color="auto"/>
                  </w:tcBorders>
                </w:tcPr>
                <w:p w:rsidR="003F4D50" w:rsidRPr="00AF3BA6" w:rsidRDefault="003F4D50" w:rsidP="008D3D21">
                  <w:pPr>
                    <w:rPr>
                      <w:lang w:val="lt-LT"/>
                    </w:rPr>
                  </w:pPr>
                </w:p>
              </w:tc>
            </w:tr>
          </w:tbl>
          <w:p w:rsidR="003F4D50" w:rsidRPr="00AF3BA6" w:rsidRDefault="003F4D50" w:rsidP="008D3D21">
            <w:pPr>
              <w:rPr>
                <w:lang w:val="lt-LT"/>
              </w:rPr>
            </w:pPr>
          </w:p>
        </w:tc>
      </w:tr>
    </w:tbl>
    <w:p w:rsidR="004A2A04" w:rsidRPr="00AF3BA6" w:rsidRDefault="00ED2DB7" w:rsidP="004A2A0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F3BA6">
        <w:rPr>
          <w:rFonts w:ascii="Times New Roman" w:hAnsi="Times New Roman" w:cs="Times New Roman"/>
          <w:sz w:val="24"/>
          <w:szCs w:val="24"/>
          <w:lang w:val="lt-LT"/>
        </w:rPr>
        <w:t>PROGRAMA</w:t>
      </w:r>
    </w:p>
    <w:p w:rsidR="00ED2DB7" w:rsidRPr="00AF3BA6" w:rsidRDefault="00ED2DB7" w:rsidP="004A2A04">
      <w:pPr>
        <w:rPr>
          <w:lang w:val="lt-L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322"/>
        <w:gridCol w:w="2827"/>
        <w:gridCol w:w="2404"/>
        <w:gridCol w:w="1439"/>
        <w:gridCol w:w="1366"/>
      </w:tblGrid>
      <w:tr w:rsidR="00ED2DB7" w:rsidRPr="00A5122E" w:rsidTr="0011354E">
        <w:trPr>
          <w:trHeight w:val="764"/>
        </w:trPr>
        <w:tc>
          <w:tcPr>
            <w:tcW w:w="299" w:type="pct"/>
          </w:tcPr>
          <w:p w:rsidR="004A2A04" w:rsidRPr="00AF3BA6" w:rsidRDefault="004A2A04" w:rsidP="004A2A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3B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054" w:type="pct"/>
          </w:tcPr>
          <w:p w:rsidR="004A2A04" w:rsidRPr="00AF3BA6" w:rsidRDefault="004A2A04" w:rsidP="004A2A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3B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KŪRINIO PAVADINIMAS</w:t>
            </w:r>
          </w:p>
        </w:tc>
        <w:tc>
          <w:tcPr>
            <w:tcW w:w="1283" w:type="pct"/>
          </w:tcPr>
          <w:p w:rsidR="004A2A04" w:rsidRPr="00AF3BA6" w:rsidRDefault="004A2A04" w:rsidP="004A2A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3B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KOMPOZITORIUS</w:t>
            </w:r>
          </w:p>
          <w:p w:rsidR="004A2A04" w:rsidRPr="00AF3BA6" w:rsidRDefault="004A2A04" w:rsidP="004A2A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3B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(pilnas vardas ir pavardė)</w:t>
            </w:r>
          </w:p>
        </w:tc>
        <w:tc>
          <w:tcPr>
            <w:tcW w:w="1091" w:type="pct"/>
          </w:tcPr>
          <w:p w:rsidR="004A2A04" w:rsidRPr="00AF3BA6" w:rsidRDefault="004A2A04" w:rsidP="00A5122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3B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ŽODŽIŲ AUT</w:t>
            </w:r>
            <w:r w:rsidR="00A512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AF3B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  <w:t>(pilnas vardas ir pavardė)</w:t>
            </w:r>
          </w:p>
        </w:tc>
        <w:tc>
          <w:tcPr>
            <w:tcW w:w="653" w:type="pct"/>
          </w:tcPr>
          <w:p w:rsidR="004A2A04" w:rsidRPr="00AF3BA6" w:rsidRDefault="004A2A04" w:rsidP="004A2A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3B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</w:t>
            </w:r>
          </w:p>
        </w:tc>
        <w:tc>
          <w:tcPr>
            <w:tcW w:w="620" w:type="pct"/>
          </w:tcPr>
          <w:p w:rsidR="004A2A04" w:rsidRPr="00AF3BA6" w:rsidRDefault="00A5122E" w:rsidP="00645F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Kūrinys su judesiais</w:t>
            </w:r>
          </w:p>
        </w:tc>
      </w:tr>
      <w:tr w:rsidR="00ED2DB7" w:rsidRPr="00AF3BA6" w:rsidTr="0011354E">
        <w:trPr>
          <w:trHeight w:val="764"/>
        </w:trPr>
        <w:tc>
          <w:tcPr>
            <w:tcW w:w="299" w:type="pct"/>
          </w:tcPr>
          <w:p w:rsidR="004A2A04" w:rsidRPr="00A5122E" w:rsidRDefault="004A2A04" w:rsidP="004A2A04">
            <w:pPr>
              <w:rPr>
                <w:rFonts w:ascii="Times New Roman" w:hAnsi="Times New Roman" w:cs="Times New Roman"/>
                <w:lang w:val="lt-LT"/>
              </w:rPr>
            </w:pPr>
            <w:r w:rsidRPr="00A5122E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1054" w:type="pct"/>
          </w:tcPr>
          <w:p w:rsidR="004A2A04" w:rsidRPr="00AF3BA6" w:rsidRDefault="004A2A04" w:rsidP="004A2A04">
            <w:pPr>
              <w:rPr>
                <w:lang w:val="lt-LT"/>
              </w:rPr>
            </w:pPr>
          </w:p>
        </w:tc>
        <w:tc>
          <w:tcPr>
            <w:tcW w:w="1283" w:type="pct"/>
          </w:tcPr>
          <w:p w:rsidR="004A2A04" w:rsidRPr="00AF3BA6" w:rsidRDefault="004A2A04" w:rsidP="004A2A04">
            <w:pPr>
              <w:rPr>
                <w:lang w:val="lt-LT"/>
              </w:rPr>
            </w:pPr>
          </w:p>
        </w:tc>
        <w:tc>
          <w:tcPr>
            <w:tcW w:w="1091" w:type="pct"/>
          </w:tcPr>
          <w:p w:rsidR="004A2A04" w:rsidRPr="00AF3BA6" w:rsidRDefault="004A2A04" w:rsidP="004A2A04">
            <w:pPr>
              <w:rPr>
                <w:lang w:val="lt-LT"/>
              </w:rPr>
            </w:pPr>
          </w:p>
        </w:tc>
        <w:tc>
          <w:tcPr>
            <w:tcW w:w="653" w:type="pct"/>
          </w:tcPr>
          <w:p w:rsidR="004A2A04" w:rsidRPr="00AF3BA6" w:rsidRDefault="004A2A04" w:rsidP="004A2A04">
            <w:pPr>
              <w:rPr>
                <w:lang w:val="lt-LT"/>
              </w:rPr>
            </w:pPr>
          </w:p>
        </w:tc>
        <w:sdt>
          <w:sdtPr>
            <w:rPr>
              <w:lang w:val="lt-LT"/>
            </w:rPr>
            <w:id w:val="-44970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</w:tcPr>
              <w:p w:rsidR="004A2A04" w:rsidRPr="00AF3BA6" w:rsidRDefault="00A5122E" w:rsidP="004A2A04">
                <w:pPr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p>
            </w:tc>
          </w:sdtContent>
        </w:sdt>
      </w:tr>
      <w:tr w:rsidR="00ED2DB7" w:rsidRPr="00AF3BA6" w:rsidTr="0011354E">
        <w:trPr>
          <w:trHeight w:val="764"/>
        </w:trPr>
        <w:tc>
          <w:tcPr>
            <w:tcW w:w="299" w:type="pct"/>
          </w:tcPr>
          <w:p w:rsidR="004A2A04" w:rsidRPr="00A5122E" w:rsidRDefault="004A2A04" w:rsidP="004A2A04">
            <w:pPr>
              <w:rPr>
                <w:rFonts w:ascii="Times New Roman" w:hAnsi="Times New Roman" w:cs="Times New Roman"/>
                <w:lang w:val="lt-LT"/>
              </w:rPr>
            </w:pPr>
            <w:r w:rsidRPr="00A5122E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1054" w:type="pct"/>
          </w:tcPr>
          <w:p w:rsidR="004A2A04" w:rsidRPr="00AF3BA6" w:rsidRDefault="004A2A04" w:rsidP="004A2A04">
            <w:pPr>
              <w:rPr>
                <w:lang w:val="lt-LT"/>
              </w:rPr>
            </w:pPr>
          </w:p>
        </w:tc>
        <w:tc>
          <w:tcPr>
            <w:tcW w:w="1283" w:type="pct"/>
          </w:tcPr>
          <w:p w:rsidR="004A2A04" w:rsidRPr="00AF3BA6" w:rsidRDefault="004A2A04" w:rsidP="004A2A04">
            <w:pPr>
              <w:rPr>
                <w:lang w:val="lt-LT"/>
              </w:rPr>
            </w:pPr>
          </w:p>
        </w:tc>
        <w:tc>
          <w:tcPr>
            <w:tcW w:w="1091" w:type="pct"/>
          </w:tcPr>
          <w:p w:rsidR="004A2A04" w:rsidRPr="00AF3BA6" w:rsidRDefault="004A2A04" w:rsidP="004A2A04">
            <w:pPr>
              <w:rPr>
                <w:lang w:val="lt-LT"/>
              </w:rPr>
            </w:pPr>
          </w:p>
        </w:tc>
        <w:tc>
          <w:tcPr>
            <w:tcW w:w="653" w:type="pct"/>
          </w:tcPr>
          <w:p w:rsidR="004A2A04" w:rsidRPr="00AF3BA6" w:rsidRDefault="004A2A04" w:rsidP="004A2A04">
            <w:pPr>
              <w:rPr>
                <w:lang w:val="lt-LT"/>
              </w:rPr>
            </w:pPr>
          </w:p>
        </w:tc>
        <w:sdt>
          <w:sdtPr>
            <w:rPr>
              <w:lang w:val="lt-LT"/>
            </w:rPr>
            <w:id w:val="89863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</w:tcPr>
              <w:p w:rsidR="004A2A04" w:rsidRPr="00AF3BA6" w:rsidRDefault="00ED2DB7" w:rsidP="004A2A04">
                <w:pPr>
                  <w:rPr>
                    <w:lang w:val="lt-LT"/>
                  </w:rPr>
                </w:pPr>
                <w:r w:rsidRPr="00AF3BA6">
                  <w:rPr>
                    <w:rFonts w:ascii="MS Gothic" w:eastAsia="MS Gothic" w:hAnsi="MS Gothic"/>
                    <w:lang w:val="lt-LT"/>
                  </w:rPr>
                  <w:t>☐</w:t>
                </w:r>
              </w:p>
            </w:tc>
          </w:sdtContent>
        </w:sdt>
      </w:tr>
      <w:tr w:rsidR="00ED2DB7" w:rsidRPr="00AF3BA6" w:rsidTr="0011354E">
        <w:trPr>
          <w:trHeight w:val="764"/>
        </w:trPr>
        <w:tc>
          <w:tcPr>
            <w:tcW w:w="299" w:type="pct"/>
          </w:tcPr>
          <w:p w:rsidR="004A2A04" w:rsidRPr="00A5122E" w:rsidRDefault="004A2A04" w:rsidP="004A2A04">
            <w:pPr>
              <w:rPr>
                <w:rFonts w:ascii="Times New Roman" w:hAnsi="Times New Roman" w:cs="Times New Roman"/>
                <w:lang w:val="lt-LT"/>
              </w:rPr>
            </w:pPr>
            <w:r w:rsidRPr="00A5122E"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1054" w:type="pct"/>
          </w:tcPr>
          <w:p w:rsidR="004A2A04" w:rsidRPr="00AF3BA6" w:rsidRDefault="004A2A04" w:rsidP="004A2A04">
            <w:pPr>
              <w:rPr>
                <w:lang w:val="lt-LT"/>
              </w:rPr>
            </w:pPr>
          </w:p>
        </w:tc>
        <w:tc>
          <w:tcPr>
            <w:tcW w:w="1283" w:type="pct"/>
          </w:tcPr>
          <w:p w:rsidR="004A2A04" w:rsidRPr="00AF3BA6" w:rsidRDefault="004A2A04" w:rsidP="004A2A04">
            <w:pPr>
              <w:rPr>
                <w:lang w:val="lt-LT"/>
              </w:rPr>
            </w:pPr>
          </w:p>
        </w:tc>
        <w:tc>
          <w:tcPr>
            <w:tcW w:w="1091" w:type="pct"/>
          </w:tcPr>
          <w:p w:rsidR="004A2A04" w:rsidRPr="00AF3BA6" w:rsidRDefault="004A2A04" w:rsidP="004A2A04">
            <w:pPr>
              <w:rPr>
                <w:lang w:val="lt-LT"/>
              </w:rPr>
            </w:pPr>
          </w:p>
        </w:tc>
        <w:tc>
          <w:tcPr>
            <w:tcW w:w="653" w:type="pct"/>
          </w:tcPr>
          <w:p w:rsidR="004A2A04" w:rsidRPr="00AF3BA6" w:rsidRDefault="004A2A04" w:rsidP="004A2A04">
            <w:pPr>
              <w:rPr>
                <w:lang w:val="lt-LT"/>
              </w:rPr>
            </w:pPr>
          </w:p>
        </w:tc>
        <w:sdt>
          <w:sdtPr>
            <w:rPr>
              <w:lang w:val="lt-LT"/>
            </w:rPr>
            <w:id w:val="-147714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</w:tcPr>
              <w:p w:rsidR="004A2A04" w:rsidRPr="00AF3BA6" w:rsidRDefault="00ED2DB7" w:rsidP="004A2A04">
                <w:pPr>
                  <w:rPr>
                    <w:lang w:val="lt-LT"/>
                  </w:rPr>
                </w:pPr>
                <w:r w:rsidRPr="00AF3BA6">
                  <w:rPr>
                    <w:rFonts w:ascii="MS Gothic" w:eastAsia="MS Gothic" w:hAnsi="MS Gothic"/>
                    <w:lang w:val="lt-LT"/>
                  </w:rPr>
                  <w:t>☐</w:t>
                </w:r>
              </w:p>
            </w:tc>
          </w:sdtContent>
        </w:sdt>
      </w:tr>
    </w:tbl>
    <w:p w:rsidR="004A2A04" w:rsidRDefault="004A2A04" w:rsidP="004A2A04">
      <w:pPr>
        <w:rPr>
          <w:lang w:val="lt-LT"/>
        </w:rPr>
      </w:pPr>
    </w:p>
    <w:p w:rsidR="00A5122E" w:rsidRDefault="00A5122E" w:rsidP="004A2A0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45F87" w:rsidRDefault="00645F87" w:rsidP="004A2A0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45F87">
        <w:rPr>
          <w:rFonts w:ascii="Times New Roman" w:hAnsi="Times New Roman" w:cs="Times New Roman"/>
          <w:sz w:val="24"/>
          <w:szCs w:val="24"/>
          <w:lang w:val="lt-LT"/>
        </w:rPr>
        <w:t>PRIE PARAIŠKOS PRISEKITE</w:t>
      </w:r>
    </w:p>
    <w:p w:rsidR="0042405A" w:rsidRDefault="0042405A" w:rsidP="004A2A04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645F87" w:rsidRDefault="00645F87" w:rsidP="00645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Choro nuotrauką</w:t>
      </w:r>
      <w:r w:rsidR="0042405A">
        <w:rPr>
          <w:rFonts w:ascii="Times New Roman" w:hAnsi="Times New Roman" w:cs="Times New Roman"/>
          <w:sz w:val="24"/>
          <w:szCs w:val="24"/>
          <w:lang w:val="lt-LT"/>
        </w:rPr>
        <w:t xml:space="preserve"> ir, jei turite, logotipą</w:t>
      </w:r>
    </w:p>
    <w:p w:rsidR="00645F87" w:rsidRPr="00645F87" w:rsidRDefault="00645F87" w:rsidP="00645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Jei turite – </w:t>
      </w:r>
      <w:r w:rsidR="000035B7">
        <w:rPr>
          <w:rFonts w:ascii="Times New Roman" w:hAnsi="Times New Roman" w:cs="Times New Roman"/>
          <w:sz w:val="24"/>
          <w:szCs w:val="24"/>
          <w:lang w:val="lt-LT"/>
        </w:rPr>
        <w:t xml:space="preserve">choro </w:t>
      </w:r>
      <w:r w:rsidR="0042405A">
        <w:rPr>
          <w:rFonts w:ascii="Times New Roman" w:hAnsi="Times New Roman" w:cs="Times New Roman"/>
          <w:sz w:val="24"/>
          <w:szCs w:val="24"/>
          <w:lang w:val="lt-LT"/>
        </w:rPr>
        <w:t xml:space="preserve">internetinės svetainės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arba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puslapio</w:t>
      </w:r>
      <w:r w:rsidR="000035B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adresą</w:t>
      </w:r>
    </w:p>
    <w:sectPr w:rsidR="00645F87" w:rsidRPr="00645F87" w:rsidSect="00645F8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13" w:rsidRDefault="00075813" w:rsidP="00ED2DB7">
      <w:pPr>
        <w:spacing w:line="240" w:lineRule="auto"/>
      </w:pPr>
      <w:r>
        <w:separator/>
      </w:r>
    </w:p>
  </w:endnote>
  <w:endnote w:type="continuationSeparator" w:id="0">
    <w:p w:rsidR="00075813" w:rsidRDefault="00075813" w:rsidP="00ED2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13" w:rsidRDefault="00075813" w:rsidP="00ED2DB7">
      <w:pPr>
        <w:spacing w:line="240" w:lineRule="auto"/>
      </w:pPr>
      <w:r>
        <w:separator/>
      </w:r>
    </w:p>
  </w:footnote>
  <w:footnote w:type="continuationSeparator" w:id="0">
    <w:p w:rsidR="00075813" w:rsidRDefault="00075813" w:rsidP="00ED2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4E" w:rsidRPr="0011354E" w:rsidRDefault="0011354E" w:rsidP="0011354E">
    <w:pPr>
      <w:pStyle w:val="Header"/>
      <w:jc w:val="right"/>
      <w:rPr>
        <w:rFonts w:ascii="Times New Roman" w:hAnsi="Times New Roman" w:cs="Times New Roman"/>
        <w:sz w:val="18"/>
        <w:szCs w:val="18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F5CE2"/>
    <w:multiLevelType w:val="hybridMultilevel"/>
    <w:tmpl w:val="08C8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50"/>
    <w:rsid w:val="000035B7"/>
    <w:rsid w:val="00075813"/>
    <w:rsid w:val="0011354E"/>
    <w:rsid w:val="003F4D50"/>
    <w:rsid w:val="0042405A"/>
    <w:rsid w:val="004A2A04"/>
    <w:rsid w:val="004E7F94"/>
    <w:rsid w:val="005001EC"/>
    <w:rsid w:val="00645F87"/>
    <w:rsid w:val="00773453"/>
    <w:rsid w:val="00833F4E"/>
    <w:rsid w:val="009B7E23"/>
    <w:rsid w:val="00A5122E"/>
    <w:rsid w:val="00A90873"/>
    <w:rsid w:val="00AB5274"/>
    <w:rsid w:val="00AF3BA6"/>
    <w:rsid w:val="00BF0909"/>
    <w:rsid w:val="00E657BA"/>
    <w:rsid w:val="00E96C2A"/>
    <w:rsid w:val="00ED2DB7"/>
    <w:rsid w:val="00F0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50"/>
    <w:pPr>
      <w:spacing w:after="0"/>
    </w:pPr>
    <w:rPr>
      <w:rFonts w:eastAsiaTheme="minorEastAsia"/>
      <w:spacing w:val="4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D50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D50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4D50"/>
    <w:rPr>
      <w:rFonts w:asciiTheme="majorHAnsi" w:eastAsiaTheme="majorEastAsia" w:hAnsiTheme="majorHAnsi" w:cstheme="majorBidi"/>
      <w:b/>
      <w:bCs/>
      <w:spacing w:val="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F4D50"/>
    <w:rPr>
      <w:rFonts w:asciiTheme="majorHAnsi" w:eastAsiaTheme="majorEastAsia" w:hAnsiTheme="majorHAnsi" w:cstheme="majorBidi"/>
      <w:b/>
      <w:bCs/>
      <w:spacing w:val="4"/>
      <w:sz w:val="20"/>
      <w:szCs w:val="20"/>
      <w:lang w:eastAsia="ja-JP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3F4D50"/>
    <w:pPr>
      <w:spacing w:line="240" w:lineRule="auto"/>
    </w:pPr>
    <w:rPr>
      <w:i/>
      <w:iCs/>
      <w:sz w:val="17"/>
      <w:szCs w:val="17"/>
    </w:rPr>
  </w:style>
  <w:style w:type="paragraph" w:customStyle="1" w:styleId="Explanation">
    <w:name w:val="Explanation"/>
    <w:basedOn w:val="Normal"/>
    <w:next w:val="Normal"/>
    <w:uiPriority w:val="1"/>
    <w:qFormat/>
    <w:rsid w:val="003F4D50"/>
    <w:pPr>
      <w:spacing w:before="60" w:line="240" w:lineRule="auto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50"/>
    <w:rPr>
      <w:rFonts w:ascii="Tahoma" w:eastAsiaTheme="minorEastAsia" w:hAnsi="Tahoma" w:cs="Tahoma"/>
      <w:spacing w:val="4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D50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eastAsia="ja-JP"/>
    </w:rPr>
  </w:style>
  <w:style w:type="table" w:styleId="TableGrid">
    <w:name w:val="Table Grid"/>
    <w:basedOn w:val="TableNormal"/>
    <w:uiPriority w:val="59"/>
    <w:rsid w:val="004A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D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DB7"/>
    <w:rPr>
      <w:rFonts w:eastAsiaTheme="minorEastAsia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D2D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DB7"/>
    <w:rPr>
      <w:rFonts w:eastAsiaTheme="minorEastAsia"/>
      <w:spacing w:val="4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D2D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F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2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50"/>
    <w:pPr>
      <w:spacing w:after="0"/>
    </w:pPr>
    <w:rPr>
      <w:rFonts w:eastAsiaTheme="minorEastAsia"/>
      <w:spacing w:val="4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D50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D50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4D50"/>
    <w:rPr>
      <w:rFonts w:asciiTheme="majorHAnsi" w:eastAsiaTheme="majorEastAsia" w:hAnsiTheme="majorHAnsi" w:cstheme="majorBidi"/>
      <w:b/>
      <w:bCs/>
      <w:spacing w:val="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F4D50"/>
    <w:rPr>
      <w:rFonts w:asciiTheme="majorHAnsi" w:eastAsiaTheme="majorEastAsia" w:hAnsiTheme="majorHAnsi" w:cstheme="majorBidi"/>
      <w:b/>
      <w:bCs/>
      <w:spacing w:val="4"/>
      <w:sz w:val="20"/>
      <w:szCs w:val="20"/>
      <w:lang w:eastAsia="ja-JP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3F4D50"/>
    <w:pPr>
      <w:spacing w:line="240" w:lineRule="auto"/>
    </w:pPr>
    <w:rPr>
      <w:i/>
      <w:iCs/>
      <w:sz w:val="17"/>
      <w:szCs w:val="17"/>
    </w:rPr>
  </w:style>
  <w:style w:type="paragraph" w:customStyle="1" w:styleId="Explanation">
    <w:name w:val="Explanation"/>
    <w:basedOn w:val="Normal"/>
    <w:next w:val="Normal"/>
    <w:uiPriority w:val="1"/>
    <w:qFormat/>
    <w:rsid w:val="003F4D50"/>
    <w:pPr>
      <w:spacing w:before="60" w:line="240" w:lineRule="auto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50"/>
    <w:rPr>
      <w:rFonts w:ascii="Tahoma" w:eastAsiaTheme="minorEastAsia" w:hAnsi="Tahoma" w:cs="Tahoma"/>
      <w:spacing w:val="4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D50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eastAsia="ja-JP"/>
    </w:rPr>
  </w:style>
  <w:style w:type="table" w:styleId="TableGrid">
    <w:name w:val="Table Grid"/>
    <w:basedOn w:val="TableNormal"/>
    <w:uiPriority w:val="59"/>
    <w:rsid w:val="004A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D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DB7"/>
    <w:rPr>
      <w:rFonts w:eastAsiaTheme="minorEastAsia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D2D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DB7"/>
    <w:rPr>
      <w:rFonts w:eastAsiaTheme="minorEastAsia"/>
      <w:spacing w:val="4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D2D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F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2017-01-21T10:17:00Z</dcterms:created>
  <dcterms:modified xsi:type="dcterms:W3CDTF">2017-01-21T10:17:00Z</dcterms:modified>
</cp:coreProperties>
</file>